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0F0C9A">
      <w:r>
        <w:t>10.09.2020</w:t>
      </w:r>
    </w:p>
    <w:p w:rsidR="000F0C9A" w:rsidRDefault="008710BA">
      <w:hyperlink r:id="rId5" w:history="1">
        <w:r w:rsidRPr="00D802D4">
          <w:rPr>
            <w:rStyle w:val="a3"/>
          </w:rPr>
          <w:t>http://www.sgau.ru/files/pages/24445/14715104493.pdf</w:t>
        </w:r>
      </w:hyperlink>
    </w:p>
    <w:p w:rsidR="008710BA" w:rsidRDefault="008710BA">
      <w:r>
        <w:t>Перейти  по ссылке, изучить лекции 1, 2. Письменно ответить на вопросы для самоконтроля</w:t>
      </w:r>
      <w:bookmarkStart w:id="0" w:name="_GoBack"/>
      <w:bookmarkEnd w:id="0"/>
    </w:p>
    <w:sectPr w:rsidR="0087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D9"/>
    <w:rsid w:val="000F0C9A"/>
    <w:rsid w:val="004A5DA9"/>
    <w:rsid w:val="008710BA"/>
    <w:rsid w:val="00C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gau.ru/files/pages/24445/1471510449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2020-09-10T03:29:00Z</dcterms:created>
  <dcterms:modified xsi:type="dcterms:W3CDTF">2020-09-10T03:43:00Z</dcterms:modified>
</cp:coreProperties>
</file>